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8BE9AA3" w14:textId="77777777" w:rsidR="004D2FAA" w:rsidRDefault="00505D2A" w:rsidP="0028478F">
          <w:pPr>
            <w:pStyle w:val="Tittel"/>
          </w:pPr>
          <w:r>
            <w:t>Legater</w:t>
          </w:r>
        </w:p>
      </w:sdtContent>
    </w:sdt>
    <w:p w14:paraId="133F1817" w14:textId="77777777" w:rsidR="00505D2A" w:rsidRDefault="00505D2A" w:rsidP="00505D2A">
      <w:pPr>
        <w:ind w:left="37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Sendt 25. mars 2015</w:t>
      </w:r>
    </w:p>
    <w:p w14:paraId="768BD8A8" w14:textId="77777777" w:rsidR="00505D2A" w:rsidRPr="00CD3593" w:rsidRDefault="00505D2A" w:rsidP="00505D2A">
      <w:pPr>
        <w:ind w:left="37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Le</w:t>
      </w:r>
      <w:r w:rsidRPr="00CD3593">
        <w:rPr>
          <w:b/>
          <w:sz w:val="28"/>
          <w:szCs w:val="28"/>
        </w:rPr>
        <w:t>gat:</w:t>
      </w:r>
      <w:r w:rsidRPr="00CD3593">
        <w:rPr>
          <w:b/>
          <w:sz w:val="28"/>
          <w:szCs w:val="28"/>
        </w:rPr>
        <w:tab/>
      </w:r>
      <w:r w:rsidRPr="00CD3593">
        <w:rPr>
          <w:b/>
          <w:sz w:val="28"/>
          <w:szCs w:val="28"/>
        </w:rPr>
        <w:tab/>
      </w:r>
      <w:r w:rsidRPr="00CD3593">
        <w:rPr>
          <w:b/>
          <w:sz w:val="28"/>
          <w:szCs w:val="28"/>
        </w:rPr>
        <w:tab/>
      </w:r>
      <w:r w:rsidRPr="00CD3593">
        <w:rPr>
          <w:b/>
          <w:sz w:val="28"/>
          <w:szCs w:val="28"/>
        </w:rPr>
        <w:tab/>
      </w:r>
      <w:r w:rsidRPr="00CD3593">
        <w:rPr>
          <w:b/>
          <w:sz w:val="28"/>
          <w:szCs w:val="28"/>
        </w:rPr>
        <w:tab/>
      </w:r>
      <w:r w:rsidRPr="00CD3593">
        <w:rPr>
          <w:b/>
          <w:sz w:val="28"/>
          <w:szCs w:val="28"/>
        </w:rPr>
        <w:tab/>
      </w:r>
      <w:r w:rsidRPr="00CD3593">
        <w:rPr>
          <w:b/>
          <w:sz w:val="28"/>
          <w:szCs w:val="28"/>
        </w:rPr>
        <w:tab/>
        <w:t>Årstall:</w:t>
      </w:r>
    </w:p>
    <w:p w14:paraId="6E03AEF9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Gudbrand Grindalen</w:t>
      </w:r>
      <w:r>
        <w:tab/>
      </w:r>
      <w:r>
        <w:tab/>
      </w:r>
      <w:r>
        <w:tab/>
      </w:r>
      <w:r>
        <w:tab/>
      </w:r>
      <w:r>
        <w:tab/>
        <w:t>1951-1985</w:t>
      </w:r>
    </w:p>
    <w:p w14:paraId="1E5C6FBC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Eilert E Nyberget og hustru’s leggat</w:t>
      </w:r>
      <w:r>
        <w:tab/>
      </w:r>
      <w:r>
        <w:tab/>
      </w:r>
      <w:r>
        <w:tab/>
        <w:t>1908-1982</w:t>
      </w:r>
    </w:p>
    <w:p w14:paraId="5B373AB7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Eivind Torp’s mindeleggat</w:t>
      </w:r>
      <w:r>
        <w:tab/>
      </w:r>
      <w:r>
        <w:tab/>
      </w:r>
      <w:r>
        <w:tab/>
      </w:r>
      <w:r>
        <w:tab/>
        <w:t>1944-1988</w:t>
      </w:r>
      <w:r>
        <w:tab/>
      </w:r>
    </w:p>
    <w:p w14:paraId="70D459E4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Peter Christian Hagen og hustru’s leggat</w:t>
      </w:r>
      <w:r>
        <w:tab/>
      </w:r>
      <w:r>
        <w:tab/>
        <w:t>1963-1999</w:t>
      </w:r>
    </w:p>
    <w:p w14:paraId="1D8970BF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Andreas A Moe’s leggat</w:t>
      </w:r>
      <w:r>
        <w:tab/>
      </w:r>
      <w:r>
        <w:tab/>
      </w:r>
      <w:r>
        <w:tab/>
      </w:r>
      <w:r>
        <w:tab/>
        <w:t>1936-1999</w:t>
      </w:r>
    </w:p>
    <w:p w14:paraId="3CB71F09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Ole Herne’s leggat</w:t>
      </w:r>
      <w:r>
        <w:tab/>
      </w:r>
      <w:r>
        <w:tab/>
      </w:r>
      <w:r>
        <w:tab/>
      </w:r>
      <w:r>
        <w:tab/>
      </w:r>
      <w:r>
        <w:tab/>
        <w:t>1954-1999</w:t>
      </w:r>
    </w:p>
    <w:p w14:paraId="582E7954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 xml:space="preserve">Typograf Ole Carelius Andreassen Hagen’s legat </w:t>
      </w:r>
      <w:r>
        <w:tab/>
        <w:t>1889-1974</w:t>
      </w:r>
    </w:p>
    <w:p w14:paraId="09F17C49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>Kirsti Grindalen’s leggat</w:t>
      </w:r>
      <w:r>
        <w:tab/>
      </w:r>
      <w:r>
        <w:tab/>
      </w:r>
      <w:r>
        <w:tab/>
      </w:r>
      <w:r>
        <w:tab/>
        <w:t>1886-1986</w:t>
      </w:r>
    </w:p>
    <w:p w14:paraId="1039BE29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 xml:space="preserve">Christian Sætren’s tuberkulose fond </w:t>
      </w:r>
      <w:r>
        <w:tab/>
      </w:r>
      <w:r>
        <w:tab/>
        <w:t xml:space="preserve">              1940-1970</w:t>
      </w:r>
    </w:p>
    <w:p w14:paraId="1240E2DE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 xml:space="preserve"> Tuberkulose fond</w:t>
      </w:r>
      <w:r>
        <w:tab/>
      </w:r>
      <w:r>
        <w:tab/>
      </w:r>
      <w:r>
        <w:tab/>
      </w:r>
      <w:r>
        <w:tab/>
      </w:r>
      <w:r>
        <w:tab/>
        <w:t>1943-1971</w:t>
      </w:r>
    </w:p>
    <w:p w14:paraId="5E4C2C6C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 xml:space="preserve">Hernes arbeiderforenings jorddyrkingsfond </w:t>
      </w:r>
      <w:r>
        <w:tab/>
      </w:r>
      <w:r>
        <w:tab/>
        <w:t>1948-1988</w:t>
      </w:r>
    </w:p>
    <w:p w14:paraId="2B5119E8" w14:textId="77777777" w:rsidR="00505D2A" w:rsidRDefault="00505D2A" w:rsidP="00505D2A">
      <w:pPr>
        <w:pStyle w:val="Listeavsnitt"/>
        <w:numPr>
          <w:ilvl w:val="0"/>
          <w:numId w:val="5"/>
        </w:numPr>
      </w:pPr>
      <w:r>
        <w:t xml:space="preserve"> Rolsdophs legat </w:t>
      </w:r>
    </w:p>
    <w:p w14:paraId="615B979F" w14:textId="77777777" w:rsidR="00505D2A" w:rsidRPr="00833716" w:rsidRDefault="00505D2A" w:rsidP="00505D2A">
      <w:pPr>
        <w:pStyle w:val="Listeavsnitt"/>
        <w:numPr>
          <w:ilvl w:val="0"/>
          <w:numId w:val="5"/>
        </w:numPr>
      </w:pPr>
      <w:r>
        <w:t>Kirsti Grindalens legat</w:t>
      </w:r>
    </w:p>
    <w:p w14:paraId="11D48D66" w14:textId="77777777" w:rsidR="00444DBA" w:rsidRPr="00444DBA" w:rsidRDefault="00444DBA" w:rsidP="00444DBA"/>
    <w:p w14:paraId="22414558" w14:textId="77777777" w:rsidR="00444DBA" w:rsidRDefault="00444DBA" w:rsidP="00444DBA">
      <w:pPr>
        <w:tabs>
          <w:tab w:val="left" w:pos="951"/>
        </w:tabs>
      </w:pPr>
      <w:r>
        <w:tab/>
      </w:r>
    </w:p>
    <w:p w14:paraId="3D0DF8CA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22332" w14:textId="77777777" w:rsidR="00505D2A" w:rsidRDefault="00505D2A" w:rsidP="00B23989">
      <w:pPr>
        <w:spacing w:after="0" w:line="240" w:lineRule="auto"/>
      </w:pPr>
      <w:r>
        <w:separator/>
      </w:r>
    </w:p>
  </w:endnote>
  <w:endnote w:type="continuationSeparator" w:id="0">
    <w:p w14:paraId="15580031" w14:textId="77777777" w:rsidR="00505D2A" w:rsidRDefault="00505D2A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25E58B49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721D30EE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6B3FD38B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1B0FA2">
          <w:rPr>
            <w:noProof/>
          </w:rPr>
          <w:t>1</w:t>
        </w:r>
        <w:r>
          <w:fldChar w:fldCharType="end"/>
        </w:r>
      </w:p>
      <w:p w14:paraId="0AA365AD" w14:textId="77777777" w:rsidR="00981CFD" w:rsidRDefault="001B0FA2">
        <w:pPr>
          <w:pStyle w:val="Bunntekst"/>
          <w:jc w:val="center"/>
        </w:pPr>
      </w:p>
    </w:sdtContent>
  </w:sdt>
  <w:p w14:paraId="39804808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E4395" w14:textId="77777777" w:rsidR="00505D2A" w:rsidRDefault="00505D2A" w:rsidP="00B23989">
      <w:pPr>
        <w:spacing w:after="0" w:line="240" w:lineRule="auto"/>
      </w:pPr>
      <w:r>
        <w:separator/>
      </w:r>
    </w:p>
  </w:footnote>
  <w:footnote w:type="continuationSeparator" w:id="0">
    <w:p w14:paraId="7FAC3D95" w14:textId="77777777" w:rsidR="00505D2A" w:rsidRDefault="00505D2A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0411570C" w14:textId="77777777" w:rsidTr="004866D0">
      <w:tc>
        <w:tcPr>
          <w:tcW w:w="1809" w:type="dxa"/>
        </w:tcPr>
        <w:p w14:paraId="27F539C1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07A9D115" wp14:editId="18C6C6B5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1404610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05B5684D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B6EF48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AA73BA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CA93FE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2B6E5B71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70AE532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1B0FA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03-2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4807639D" w14:textId="77777777" w:rsidR="00981CFD" w:rsidRPr="00B23989" w:rsidRDefault="00505D2A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25.03.2015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5E855D91" w14:textId="77777777" w:rsidR="00981CFD" w:rsidRPr="00B23989" w:rsidRDefault="00505D2A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3D637438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59A5D8EF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3B6C26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54C1C9E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3F2AC4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FC7A8DB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0F6E290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A8040EF" w14:textId="77777777" w:rsidR="00981CFD" w:rsidRPr="00B23989" w:rsidRDefault="00505D2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1B0FA2" w:rsidRPr="001B0FA2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3547F12F" w14:textId="77777777" w:rsidR="00981CFD" w:rsidRPr="00143D22" w:rsidRDefault="001B0FA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9-15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05D2A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23FC622E" w14:textId="77777777" w:rsidR="00981CFD" w:rsidRPr="00B23989" w:rsidRDefault="001B0FA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05D2A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44F4AD7" w14:textId="77777777" w:rsidR="00981CFD" w:rsidRPr="00B23989" w:rsidRDefault="00505D2A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p>
                </w:tc>
              </w:sdtContent>
            </w:sdt>
          </w:tr>
          <w:tr w:rsidR="00981CFD" w:rsidRPr="00903FC2" w14:paraId="4591C93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A5E7A96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7B94A7A8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04E2604A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0F0E1C1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8452819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>
    <w:nsid w:val="739272F9"/>
    <w:multiLevelType w:val="hybridMultilevel"/>
    <w:tmpl w:val="25544FC0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1B0FA2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05D2A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05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505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505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2CD23601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2CD23602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2CD23604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2CD23605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4E586F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2360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2015-09-14T22:00:00+00:00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Angi valg nr. 3</Type_x0020_dokument>
    <Godkjent_x0020_dato xmlns="c894a6f0-c648-4570-8a93-85df95f25e68">2015-03-24T23:00:00+00:00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2015-09-14T22:00:00+00:00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1f3c5b3-f864-4128-8902-b6d067bb09fa"/>
    <ds:schemaRef ds:uri="http://schemas.microsoft.com/office/2006/documentManagement/types"/>
    <ds:schemaRef ds:uri="e7c33cf5-cf9f-48a2-9650-55837b02137e"/>
    <ds:schemaRef ds:uri="http://purl.org/dc/elements/1.1/"/>
    <ds:schemaRef ds:uri="2c4580c1-3156-4108-959c-701110690072"/>
    <ds:schemaRef ds:uri="c894a6f0-c648-4570-8a93-85df95f25e68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4343-D516-455E-AD0C-682F63F37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Legater</vt:lpstr>
    </vt:vector>
  </TitlesOfParts>
  <Company>Elverum kommune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Legater</dc:title>
  <dc:creator>Karin Schulstadsveen</dc:creator>
  <cp:lastModifiedBy>Tone Haug</cp:lastModifiedBy>
  <cp:revision>2</cp:revision>
  <dcterms:created xsi:type="dcterms:W3CDTF">2016-02-08T12:45:00Z</dcterms:created>
  <dcterms:modified xsi:type="dcterms:W3CDTF">2016-02-08T12:45:00Z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